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E9" w:rsidRPr="00D704B9" w:rsidRDefault="009020E9" w:rsidP="009020E9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Cs/>
          <w:spacing w:val="80"/>
          <w:sz w:val="28"/>
          <w:szCs w:val="28"/>
          <w:lang w:eastAsia="ru-RU"/>
        </w:rPr>
        <w:t>АКТ</w:t>
      </w:r>
    </w:p>
    <w:p w:rsidR="009020E9" w:rsidRPr="00D704B9" w:rsidRDefault="009020E9" w:rsidP="009020E9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приема-передачи предметов на временное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пользование</w:t>
      </w:r>
    </w:p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Мы, нижеподписавшиеся, </w:t>
      </w:r>
      <w:proofErr w:type="spellStart"/>
      <w:r w:rsidRPr="00D704B9">
        <w:rPr>
          <w:rFonts w:ascii="Times New Roman" w:eastAsia="Times New Roman" w:hAnsi="Times New Roman"/>
          <w:i/>
          <w:sz w:val="28"/>
          <w:szCs w:val="28"/>
          <w:lang w:eastAsia="ru-RU"/>
        </w:rPr>
        <w:t>Ращенко</w:t>
      </w:r>
      <w:proofErr w:type="spellEnd"/>
      <w:r w:rsidRPr="00D704B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Ольга Александровна, заведующая отделом «Ремесленное подворье» ГБУК «ИОДНТ», тел: 8(3952) 487-130</w:t>
      </w: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 с одной стороны, и ___________________________________________________</w:t>
      </w:r>
    </w:p>
    <w:p w:rsidR="009020E9" w:rsidRPr="00D704B9" w:rsidRDefault="009020E9" w:rsidP="009020E9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D704B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                           фамилия, имя, отчество, телефон, паспортные данные</w:t>
      </w:r>
    </w:p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9020E9" w:rsidRPr="00D704B9" w:rsidRDefault="009020E9" w:rsidP="009020E9">
      <w:pPr>
        <w:spacing w:after="0" w:line="240" w:lineRule="auto"/>
        <w:ind w:right="282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с другой стороны, составили настоящий акт в том, что первый принял(а), а второй(</w:t>
      </w:r>
      <w:proofErr w:type="spellStart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передал(а) на временное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пользование </w:t>
      </w: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срок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срок проведения выставки)</w:t>
      </w:r>
      <w:r w:rsidRPr="00D704B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C06B09">
        <w:rPr>
          <w:rFonts w:ascii="Times New Roman" w:eastAsia="Times New Roman" w:hAnsi="Times New Roman"/>
          <w:sz w:val="28"/>
          <w:szCs w:val="28"/>
          <w:lang w:eastAsia="ru-RU"/>
        </w:rPr>
        <w:t>на выставку</w:t>
      </w:r>
      <w:r w:rsidRPr="00D704B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наименование выставки)</w:t>
      </w: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, следующие экспонаты:</w:t>
      </w:r>
    </w:p>
    <w:p w:rsidR="009020E9" w:rsidRPr="00D704B9" w:rsidRDefault="009020E9" w:rsidP="009020E9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3446"/>
        <w:gridCol w:w="3260"/>
        <w:gridCol w:w="1985"/>
      </w:tblGrid>
      <w:tr w:rsidR="009020E9" w:rsidRPr="00D704B9" w:rsidTr="00E45746">
        <w:trPr>
          <w:cantSplit/>
          <w:trHeight w:val="6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9" w:rsidRPr="00D704B9" w:rsidRDefault="009020E9" w:rsidP="00E457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9020E9" w:rsidRPr="00D704B9" w:rsidRDefault="009020E9" w:rsidP="00E457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п.п.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9" w:rsidRPr="00D704B9" w:rsidRDefault="009020E9" w:rsidP="00E4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ФИО мастера/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9" w:rsidRPr="00D704B9" w:rsidRDefault="009020E9" w:rsidP="00E4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рабо</w:t>
            </w:r>
            <w:proofErr w:type="gramStart"/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т(</w:t>
            </w:r>
            <w:proofErr w:type="spellStart"/>
            <w:proofErr w:type="gramEnd"/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ы</w:t>
            </w:r>
            <w:proofErr w:type="spellEnd"/>
            <w:r w:rsidRPr="00D704B9">
              <w:rPr>
                <w:rFonts w:ascii="Times New Roman" w:eastAsia="Times New Roman" w:hAnsi="Times New Roman"/>
                <w:bCs/>
                <w:sz w:val="28"/>
                <w:szCs w:val="28"/>
              </w:rPr>
              <w:t>), материал, техника, год создания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9" w:rsidRPr="00D704B9" w:rsidRDefault="009020E9" w:rsidP="00E4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9020E9" w:rsidRPr="00D704B9" w:rsidTr="00E45746">
        <w:trPr>
          <w:cantSplit/>
          <w:trHeight w:val="2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9020E9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020E9" w:rsidRPr="00D704B9" w:rsidTr="00E45746">
        <w:trPr>
          <w:cantSplit/>
          <w:trHeight w:val="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E9" w:rsidRPr="00D704B9" w:rsidRDefault="009020E9" w:rsidP="00E4574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передано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 временное пользование</w:t>
      </w:r>
      <w:proofErr w:type="gramStart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: ________ (________________) </w:t>
      </w:r>
      <w:proofErr w:type="gramEnd"/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предметов.</w:t>
      </w:r>
    </w:p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704B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цифрой и прописью</w:t>
      </w:r>
    </w:p>
    <w:p w:rsidR="009020E9" w:rsidRPr="00D704B9" w:rsidRDefault="009020E9" w:rsidP="00902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Акт составлен в 2-х экземплярах и вручен подписавшим его сторонам.</w:t>
      </w:r>
    </w:p>
    <w:tbl>
      <w:tblPr>
        <w:tblW w:w="10196" w:type="dxa"/>
        <w:tblLayout w:type="fixed"/>
        <w:tblLook w:val="04A0"/>
      </w:tblPr>
      <w:tblGrid>
        <w:gridCol w:w="1989"/>
        <w:gridCol w:w="3877"/>
        <w:gridCol w:w="4330"/>
      </w:tblGrid>
      <w:tr w:rsidR="009020E9" w:rsidRPr="00D704B9" w:rsidTr="00E45746">
        <w:trPr>
          <w:trHeight w:val="378"/>
        </w:trPr>
        <w:tc>
          <w:tcPr>
            <w:tcW w:w="1989" w:type="dxa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 xml:space="preserve">Принял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пользование</w:t>
            </w:r>
          </w:p>
        </w:tc>
        <w:tc>
          <w:tcPr>
            <w:tcW w:w="3877" w:type="dxa"/>
            <w:vAlign w:val="bottom"/>
            <w:hideMark/>
          </w:tcPr>
          <w:p w:rsidR="009020E9" w:rsidRPr="00D704B9" w:rsidRDefault="009020E9" w:rsidP="00E45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9020E9" w:rsidRPr="00D704B9" w:rsidRDefault="009020E9" w:rsidP="00E457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020E9" w:rsidRPr="00D704B9" w:rsidTr="00E45746">
        <w:trPr>
          <w:trHeight w:val="80"/>
        </w:trPr>
        <w:tc>
          <w:tcPr>
            <w:tcW w:w="1989" w:type="dxa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9020E9" w:rsidRPr="00D704B9" w:rsidTr="00E45746">
        <w:trPr>
          <w:trHeight w:val="189"/>
        </w:trPr>
        <w:tc>
          <w:tcPr>
            <w:tcW w:w="1989" w:type="dxa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 xml:space="preserve">Сдал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пользование</w:t>
            </w:r>
          </w:p>
        </w:tc>
        <w:tc>
          <w:tcPr>
            <w:tcW w:w="3877" w:type="dxa"/>
            <w:vAlign w:val="bottom"/>
            <w:hideMark/>
          </w:tcPr>
          <w:p w:rsidR="009020E9" w:rsidRPr="00D704B9" w:rsidRDefault="009020E9" w:rsidP="00E457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9020E9" w:rsidRPr="00D704B9" w:rsidRDefault="009020E9" w:rsidP="00E4574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020E9" w:rsidRPr="00D704B9" w:rsidTr="00E45746">
        <w:trPr>
          <w:trHeight w:val="91"/>
        </w:trPr>
        <w:tc>
          <w:tcPr>
            <w:tcW w:w="1989" w:type="dxa"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020E9" w:rsidRPr="00D704B9" w:rsidRDefault="009020E9" w:rsidP="00E45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020E9" w:rsidRPr="00D704B9" w:rsidRDefault="009020E9" w:rsidP="00E4574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04B9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9020E9" w:rsidRPr="00D704B9" w:rsidRDefault="009020E9" w:rsidP="009020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B9">
        <w:rPr>
          <w:rFonts w:ascii="Times New Roman" w:eastAsia="Times New Roman" w:hAnsi="Times New Roman"/>
          <w:sz w:val="28"/>
          <w:szCs w:val="28"/>
          <w:lang w:eastAsia="ru-RU"/>
        </w:rPr>
        <w:t>Дата:</w:t>
      </w: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0E9" w:rsidRPr="00D704B9" w:rsidRDefault="009020E9" w:rsidP="009020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DC8" w:rsidRDefault="009020E9"/>
    <w:sectPr w:rsidR="005D6DC8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E9"/>
    <w:rsid w:val="001339F7"/>
    <w:rsid w:val="00153861"/>
    <w:rsid w:val="003B0260"/>
    <w:rsid w:val="003F2A06"/>
    <w:rsid w:val="00441405"/>
    <w:rsid w:val="007B3F73"/>
    <w:rsid w:val="007C551D"/>
    <w:rsid w:val="009020E9"/>
    <w:rsid w:val="0093645E"/>
    <w:rsid w:val="00945B34"/>
    <w:rsid w:val="00B528A9"/>
    <w:rsid w:val="00BD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E9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2023-01-18T04:40:00Z</dcterms:created>
  <dcterms:modified xsi:type="dcterms:W3CDTF">2023-01-18T04:41:00Z</dcterms:modified>
</cp:coreProperties>
</file>